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6B05" w14:textId="0F30209D" w:rsidR="0054662C" w:rsidRDefault="009E3D61">
      <w:pPr>
        <w:pStyle w:val="Heading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Všední dny protektorátu – co se změnilo?</w:t>
      </w:r>
    </w:p>
    <w:p w14:paraId="70F5943A" w14:textId="77777777" w:rsidR="0054662C" w:rsidRDefault="0054662C"/>
    <w:p w14:paraId="1844671D" w14:textId="5D91C626" w:rsidR="007674AC" w:rsidRPr="007674AC" w:rsidRDefault="009E3D61" w:rsidP="007674AC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Z</w:t>
      </w:r>
      <w:r w:rsidR="00A01F50">
        <w:rPr>
          <w:rFonts w:eastAsia="Times New Roman" w:cs="Times New Roman"/>
          <w:color w:val="000000"/>
        </w:rPr>
        <w:t>řízen</w:t>
      </w:r>
      <w:r>
        <w:rPr>
          <w:rFonts w:eastAsia="Times New Roman" w:cs="Times New Roman"/>
          <w:color w:val="000000"/>
        </w:rPr>
        <w:t>í</w:t>
      </w:r>
      <w:r w:rsidR="00A01F50">
        <w:rPr>
          <w:rFonts w:eastAsia="Times New Roman" w:cs="Times New Roman"/>
          <w:color w:val="000000"/>
        </w:rPr>
        <w:t xml:space="preserve"> Protektorát</w:t>
      </w:r>
      <w:r>
        <w:rPr>
          <w:rFonts w:eastAsia="Times New Roman" w:cs="Times New Roman"/>
          <w:color w:val="000000"/>
        </w:rPr>
        <w:t>u</w:t>
      </w:r>
      <w:r w:rsidR="00A01F50">
        <w:rPr>
          <w:rFonts w:eastAsia="Times New Roman" w:cs="Times New Roman"/>
          <w:color w:val="000000"/>
        </w:rPr>
        <w:t xml:space="preserve"> Čechy a Morava</w:t>
      </w:r>
      <w:r>
        <w:rPr>
          <w:rFonts w:eastAsia="Times New Roman" w:cs="Times New Roman"/>
          <w:color w:val="000000"/>
        </w:rPr>
        <w:t xml:space="preserve"> přineslo mnohé změny. Část z nich ještě podmínilo vypuknutí druhé světové války</w:t>
      </w:r>
      <w:r w:rsidR="00A01F50"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Některé z nich přežily i konec války a protektorátu.</w:t>
      </w:r>
    </w:p>
    <w:p w14:paraId="133488B2" w14:textId="77777777" w:rsidR="007674AC" w:rsidRDefault="007674AC"/>
    <w:tbl>
      <w:tblPr>
        <w:tblStyle w:val="a3"/>
        <w:tblpPr w:leftFromText="141" w:rightFromText="141" w:vertAnchor="text" w:tblpY="1"/>
        <w:tblOverlap w:val="never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4F4644" w14:paraId="2909D36D" w14:textId="77777777" w:rsidTr="00554D72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6CE13D" w14:textId="3859ED2D" w:rsidR="004F4644" w:rsidRDefault="004F4644" w:rsidP="00554D72">
            <w:pPr>
              <w:ind w:right="-2922"/>
              <w:rPr>
                <w:b/>
              </w:rPr>
            </w:pPr>
            <w:r>
              <w:rPr>
                <w:b/>
              </w:rPr>
              <w:t xml:space="preserve">Video: </w:t>
            </w:r>
            <w:hyperlink r:id="rId8" w:history="1">
              <w:r w:rsidR="009E3D61" w:rsidRPr="009E3D61">
                <w:rPr>
                  <w:rStyle w:val="Hyperlink"/>
                </w:rPr>
                <w:t>Německá okupace a jízda vpravo</w:t>
              </w:r>
            </w:hyperlink>
          </w:p>
        </w:tc>
      </w:tr>
      <w:tr w:rsidR="004F4644" w14:paraId="3032383B" w14:textId="77777777" w:rsidTr="00554D72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777777" w:rsidR="004F4644" w:rsidRDefault="004F4644" w:rsidP="00554D72"/>
        </w:tc>
      </w:tr>
      <w:tr w:rsidR="004F4644" w14:paraId="550890B5" w14:textId="77777777" w:rsidTr="00554D72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F165E3" w14:textId="77777777" w:rsidR="00CF02E8" w:rsidRDefault="004F4644" w:rsidP="00554D72">
            <w:pPr>
              <w:rPr>
                <w:bCs/>
              </w:rPr>
            </w:pPr>
            <w:r>
              <w:rPr>
                <w:b/>
              </w:rPr>
              <w:t xml:space="preserve">1 </w:t>
            </w:r>
            <w:r w:rsidR="009E3D61">
              <w:rPr>
                <w:bCs/>
              </w:rPr>
              <w:t xml:space="preserve">Je tradovaným omylem, že pravostrannou jízdu u nás zavedlo zřízení protektorátu. </w:t>
            </w:r>
            <w:r w:rsidR="00CF02E8">
              <w:rPr>
                <w:bCs/>
              </w:rPr>
              <w:t>Z</w:t>
            </w:r>
            <w:r w:rsidR="009E3D61">
              <w:rPr>
                <w:bCs/>
              </w:rPr>
              <w:t>cela jistě ji uspíšilo, protože v Německu se vpravo jezdilo patrně už od dob Napoleona</w:t>
            </w:r>
            <w:r w:rsidR="00CF02E8">
              <w:rPr>
                <w:bCs/>
              </w:rPr>
              <w:t>. Zjistěte, jak to bylo doopravdy. Kdy bylo rozhodnuto o jízdě vpravo? Ve kterých Evropských zemích se stále jezdí vlevo?</w:t>
            </w:r>
          </w:p>
          <w:p w14:paraId="3E949AD4" w14:textId="77777777" w:rsidR="00B731F7" w:rsidRDefault="00B731F7" w:rsidP="00554D72"/>
          <w:p w14:paraId="0DFA6B1C" w14:textId="6F8EE73E" w:rsidR="00B731F7" w:rsidRDefault="00B731F7" w:rsidP="00554D72">
            <w:pPr>
              <w:rPr>
                <w:b/>
              </w:rPr>
            </w:pPr>
          </w:p>
          <w:p w14:paraId="20A7B434" w14:textId="4E630AD3" w:rsidR="00B731F7" w:rsidRDefault="00B731F7" w:rsidP="00554D72">
            <w:pPr>
              <w:rPr>
                <w:b/>
              </w:rPr>
            </w:pPr>
          </w:p>
          <w:p w14:paraId="33EA3068" w14:textId="37694F1E" w:rsidR="003320E2" w:rsidRDefault="003320E2" w:rsidP="00554D72">
            <w:pPr>
              <w:rPr>
                <w:b/>
              </w:rPr>
            </w:pPr>
          </w:p>
          <w:p w14:paraId="3C8918F1" w14:textId="26951935" w:rsidR="00711266" w:rsidRDefault="00711266" w:rsidP="00554D72">
            <w:pPr>
              <w:rPr>
                <w:b/>
              </w:rPr>
            </w:pPr>
          </w:p>
          <w:p w14:paraId="40F4C4BF" w14:textId="092C9999" w:rsidR="00FE067B" w:rsidRDefault="00FE067B" w:rsidP="00554D72">
            <w:pPr>
              <w:rPr>
                <w:b/>
              </w:rPr>
            </w:pPr>
            <w:bookmarkStart w:id="0" w:name="_GoBack"/>
            <w:bookmarkEnd w:id="0"/>
          </w:p>
          <w:p w14:paraId="0F0D3DA1" w14:textId="0A020210" w:rsidR="00FE067B" w:rsidRDefault="00FE067B" w:rsidP="00554D72">
            <w:pPr>
              <w:rPr>
                <w:b/>
              </w:rPr>
            </w:pPr>
          </w:p>
          <w:p w14:paraId="0A15D89D" w14:textId="0323A660" w:rsidR="00FE067B" w:rsidRDefault="00FE067B" w:rsidP="00554D72">
            <w:pPr>
              <w:rPr>
                <w:b/>
              </w:rPr>
            </w:pPr>
          </w:p>
          <w:p w14:paraId="09B27237" w14:textId="49909A19" w:rsidR="00FE067B" w:rsidRDefault="00FE067B" w:rsidP="00554D72">
            <w:pPr>
              <w:rPr>
                <w:b/>
              </w:rPr>
            </w:pPr>
          </w:p>
          <w:p w14:paraId="4B749749" w14:textId="52DC9C11" w:rsidR="00FE067B" w:rsidRDefault="00FE067B" w:rsidP="00554D72">
            <w:pPr>
              <w:rPr>
                <w:b/>
              </w:rPr>
            </w:pPr>
          </w:p>
          <w:p w14:paraId="745C1C21" w14:textId="0CB003AB" w:rsidR="00FE067B" w:rsidRDefault="00FE067B" w:rsidP="00554D72">
            <w:pPr>
              <w:rPr>
                <w:b/>
              </w:rPr>
            </w:pPr>
          </w:p>
          <w:p w14:paraId="57897D54" w14:textId="5099E0EC" w:rsidR="00FE067B" w:rsidRDefault="00FE067B" w:rsidP="00554D72">
            <w:pPr>
              <w:rPr>
                <w:b/>
              </w:rPr>
            </w:pPr>
          </w:p>
          <w:p w14:paraId="3A569CAB" w14:textId="77777777" w:rsidR="00FE067B" w:rsidRDefault="00FE067B" w:rsidP="00554D72">
            <w:pPr>
              <w:rPr>
                <w:b/>
              </w:rPr>
            </w:pPr>
          </w:p>
          <w:p w14:paraId="677DFA67" w14:textId="66FC2EE3" w:rsidR="00711266" w:rsidRDefault="00711266" w:rsidP="00554D72">
            <w:pPr>
              <w:rPr>
                <w:b/>
              </w:rPr>
            </w:pPr>
          </w:p>
          <w:p w14:paraId="739FA2C3" w14:textId="4E340D0C" w:rsidR="00711266" w:rsidRDefault="00711266" w:rsidP="00554D72">
            <w:pPr>
              <w:rPr>
                <w:b/>
              </w:rPr>
            </w:pPr>
          </w:p>
          <w:p w14:paraId="3DE56917" w14:textId="77777777" w:rsidR="00711266" w:rsidRDefault="00711266" w:rsidP="00554D72">
            <w:pPr>
              <w:rPr>
                <w:b/>
              </w:rPr>
            </w:pPr>
          </w:p>
          <w:p w14:paraId="7C6F4DCC" w14:textId="5AEBBC67" w:rsidR="00B731F7" w:rsidRDefault="00B731F7" w:rsidP="00554D72">
            <w:pPr>
              <w:rPr>
                <w:b/>
              </w:rPr>
            </w:pPr>
          </w:p>
        </w:tc>
      </w:tr>
    </w:tbl>
    <w:p w14:paraId="00C447A2" w14:textId="77777777" w:rsidR="00554D72" w:rsidRDefault="00554D72" w:rsidP="00554D72"/>
    <w:tbl>
      <w:tblPr>
        <w:tblStyle w:val="a3"/>
        <w:tblpPr w:leftFromText="141" w:rightFromText="141" w:vertAnchor="text" w:tblpY="1"/>
        <w:tblOverlap w:val="never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554D72" w14:paraId="6DA1566A" w14:textId="77777777" w:rsidTr="00FA6CA6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FCB466" w14:textId="289C893E" w:rsidR="00554D72" w:rsidRDefault="00554D72" w:rsidP="00FA6CA6">
            <w:pPr>
              <w:ind w:right="-2922"/>
              <w:rPr>
                <w:b/>
              </w:rPr>
            </w:pPr>
            <w:r>
              <w:rPr>
                <w:b/>
              </w:rPr>
              <w:t xml:space="preserve">Video: </w:t>
            </w:r>
            <w:hyperlink r:id="rId9" w:history="1">
              <w:r w:rsidRPr="00554D72">
                <w:rPr>
                  <w:rStyle w:val="Hyperlink"/>
                </w:rPr>
                <w:t>Uzavření vysokých škol 17. listopadu 1939</w:t>
              </w:r>
            </w:hyperlink>
          </w:p>
        </w:tc>
      </w:tr>
      <w:tr w:rsidR="00554D72" w14:paraId="15DCF6AC" w14:textId="77777777" w:rsidTr="00FA6CA6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7D1008" w14:textId="77777777" w:rsidR="00554D72" w:rsidRDefault="00554D72" w:rsidP="00FA6CA6"/>
        </w:tc>
      </w:tr>
      <w:tr w:rsidR="00554D72" w14:paraId="552856BE" w14:textId="77777777" w:rsidTr="00FA6CA6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EFF050" w14:textId="3A0AEFC3" w:rsidR="00554D72" w:rsidRDefault="00FE067B" w:rsidP="00FA6CA6">
            <w:pPr>
              <w:rPr>
                <w:bCs/>
              </w:rPr>
            </w:pPr>
            <w:r>
              <w:rPr>
                <w:b/>
              </w:rPr>
              <w:t>2</w:t>
            </w:r>
            <w:r w:rsidR="00554D72">
              <w:rPr>
                <w:b/>
              </w:rPr>
              <w:t xml:space="preserve"> </w:t>
            </w:r>
            <w:r w:rsidR="00554D72">
              <w:rPr>
                <w:bCs/>
              </w:rPr>
              <w:t xml:space="preserve">Výrazným zásahem do běžného života v protektorátu bylo uzavření vysokých škol. Zjistěte, proč </w:t>
            </w:r>
            <w:r w:rsidR="00711266">
              <w:rPr>
                <w:bCs/>
              </w:rPr>
              <w:t>k němu došlo. Jakou má souvislost s událostmi podzimu 1989?</w:t>
            </w:r>
          </w:p>
          <w:p w14:paraId="07E30003" w14:textId="77777777" w:rsidR="00554D72" w:rsidRDefault="00554D72" w:rsidP="00FA6CA6"/>
          <w:p w14:paraId="2A84297D" w14:textId="77777777" w:rsidR="00554D72" w:rsidRDefault="00554D72" w:rsidP="00FA6CA6">
            <w:pPr>
              <w:rPr>
                <w:b/>
              </w:rPr>
            </w:pPr>
          </w:p>
          <w:p w14:paraId="2B38754E" w14:textId="77777777" w:rsidR="00554D72" w:rsidRDefault="00554D72" w:rsidP="00FA6CA6">
            <w:pPr>
              <w:rPr>
                <w:b/>
              </w:rPr>
            </w:pPr>
          </w:p>
          <w:p w14:paraId="2FF90375" w14:textId="469201FF" w:rsidR="00554D72" w:rsidRDefault="00554D72" w:rsidP="00FA6CA6">
            <w:pPr>
              <w:rPr>
                <w:b/>
              </w:rPr>
            </w:pPr>
          </w:p>
          <w:p w14:paraId="55FF1F87" w14:textId="77777777" w:rsidR="00711266" w:rsidRDefault="00711266" w:rsidP="00FA6CA6">
            <w:pPr>
              <w:rPr>
                <w:b/>
              </w:rPr>
            </w:pPr>
          </w:p>
          <w:p w14:paraId="7F067C56" w14:textId="1DD46A72" w:rsidR="00554D72" w:rsidRDefault="00554D72" w:rsidP="00FA6CA6">
            <w:pPr>
              <w:rPr>
                <w:b/>
              </w:rPr>
            </w:pPr>
          </w:p>
          <w:p w14:paraId="7904664D" w14:textId="38D59331" w:rsidR="00FE067B" w:rsidRDefault="00FE067B" w:rsidP="00FA6CA6">
            <w:pPr>
              <w:rPr>
                <w:b/>
              </w:rPr>
            </w:pPr>
          </w:p>
          <w:p w14:paraId="747CA0BB" w14:textId="6C2F0F48" w:rsidR="00FE067B" w:rsidRDefault="00FE067B" w:rsidP="00FA6CA6">
            <w:pPr>
              <w:rPr>
                <w:b/>
              </w:rPr>
            </w:pPr>
          </w:p>
          <w:p w14:paraId="646A25FB" w14:textId="573FEC84" w:rsidR="00FE067B" w:rsidRDefault="00FE067B" w:rsidP="00FA6CA6">
            <w:pPr>
              <w:rPr>
                <w:b/>
              </w:rPr>
            </w:pPr>
          </w:p>
          <w:p w14:paraId="4A617817" w14:textId="1848F907" w:rsidR="00FE067B" w:rsidRDefault="00FE067B" w:rsidP="00FA6CA6">
            <w:pPr>
              <w:rPr>
                <w:b/>
              </w:rPr>
            </w:pPr>
          </w:p>
          <w:p w14:paraId="42863FE2" w14:textId="334D9FBD" w:rsidR="00FE067B" w:rsidRDefault="00FE067B" w:rsidP="00FA6CA6">
            <w:pPr>
              <w:rPr>
                <w:b/>
              </w:rPr>
            </w:pPr>
          </w:p>
          <w:p w14:paraId="43F5D8F2" w14:textId="77777777" w:rsidR="00FE067B" w:rsidRDefault="00FE067B" w:rsidP="00FA6CA6">
            <w:pPr>
              <w:rPr>
                <w:b/>
              </w:rPr>
            </w:pPr>
          </w:p>
          <w:p w14:paraId="36DCF178" w14:textId="77777777" w:rsidR="00554D72" w:rsidRDefault="00554D72" w:rsidP="00FA6CA6">
            <w:pPr>
              <w:rPr>
                <w:b/>
              </w:rPr>
            </w:pPr>
          </w:p>
        </w:tc>
      </w:tr>
    </w:tbl>
    <w:p w14:paraId="0676F56F" w14:textId="6D6A8754" w:rsidR="00554D72" w:rsidRDefault="00554D72"/>
    <w:p w14:paraId="54FDF989" w14:textId="77777777" w:rsidR="00711266" w:rsidRDefault="00711266" w:rsidP="00711266"/>
    <w:tbl>
      <w:tblPr>
        <w:tblStyle w:val="a3"/>
        <w:tblpPr w:leftFromText="141" w:rightFromText="141" w:vertAnchor="text" w:tblpY="1"/>
        <w:tblOverlap w:val="never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711266" w14:paraId="6F0D2326" w14:textId="77777777" w:rsidTr="00FA6CA6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5ADE41" w14:textId="29C5DBFC" w:rsidR="00711266" w:rsidRDefault="00711266" w:rsidP="00FA6CA6">
            <w:pPr>
              <w:ind w:right="-2922"/>
              <w:rPr>
                <w:b/>
              </w:rPr>
            </w:pPr>
            <w:r>
              <w:rPr>
                <w:b/>
              </w:rPr>
              <w:t xml:space="preserve">Video: </w:t>
            </w:r>
            <w:hyperlink r:id="rId10" w:history="1">
              <w:r w:rsidRPr="00FE067B">
                <w:rPr>
                  <w:rStyle w:val="Hyperlink"/>
                  <w:bCs/>
                </w:rPr>
                <w:t>Přídělový systém v protektorátu</w:t>
              </w:r>
            </w:hyperlink>
          </w:p>
        </w:tc>
      </w:tr>
      <w:tr w:rsidR="00711266" w14:paraId="38994168" w14:textId="77777777" w:rsidTr="00FA6CA6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0A6A34" w14:textId="77777777" w:rsidR="00711266" w:rsidRDefault="00711266" w:rsidP="00FA6CA6"/>
        </w:tc>
      </w:tr>
      <w:tr w:rsidR="00711266" w14:paraId="76D69F4D" w14:textId="77777777" w:rsidTr="00FE067B">
        <w:trPr>
          <w:trHeight w:val="2222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6EF790" w14:textId="2A9A9E9F" w:rsidR="00711266" w:rsidRDefault="00FE067B" w:rsidP="00FA6CA6">
            <w:pPr>
              <w:rPr>
                <w:bCs/>
              </w:rPr>
            </w:pPr>
            <w:r>
              <w:rPr>
                <w:b/>
              </w:rPr>
              <w:lastRenderedPageBreak/>
              <w:t>3</w:t>
            </w:r>
            <w:r w:rsidR="00711266">
              <w:rPr>
                <w:b/>
              </w:rPr>
              <w:t xml:space="preserve"> </w:t>
            </w:r>
            <w:r>
              <w:rPr>
                <w:bCs/>
              </w:rPr>
              <w:t>Zjistěte, co znamená přídělový systém. Napište, jakých šest typů přídělových lístků existovalo za protektorátu.</w:t>
            </w:r>
          </w:p>
          <w:p w14:paraId="3E1C45C6" w14:textId="77777777" w:rsidR="00711266" w:rsidRDefault="00711266" w:rsidP="00FA6CA6"/>
          <w:p w14:paraId="5DAD9D70" w14:textId="29B864E8" w:rsidR="00711266" w:rsidRDefault="00711266" w:rsidP="00FA6CA6">
            <w:pPr>
              <w:rPr>
                <w:b/>
              </w:rPr>
            </w:pPr>
          </w:p>
          <w:p w14:paraId="2203D4AD" w14:textId="0802B3C3" w:rsidR="00E722F7" w:rsidRDefault="00E722F7" w:rsidP="00FA6CA6">
            <w:pPr>
              <w:rPr>
                <w:b/>
              </w:rPr>
            </w:pPr>
          </w:p>
          <w:p w14:paraId="6AB6FB2E" w14:textId="08CF0E86" w:rsidR="00E722F7" w:rsidRDefault="00E722F7" w:rsidP="00FA6CA6">
            <w:pPr>
              <w:rPr>
                <w:b/>
              </w:rPr>
            </w:pPr>
          </w:p>
          <w:p w14:paraId="0A6CD2FF" w14:textId="418BC473" w:rsidR="00E722F7" w:rsidRDefault="00E722F7" w:rsidP="00FA6CA6">
            <w:pPr>
              <w:rPr>
                <w:b/>
              </w:rPr>
            </w:pPr>
          </w:p>
          <w:p w14:paraId="29FC5109" w14:textId="4FBD9744" w:rsidR="00E722F7" w:rsidRDefault="00E722F7" w:rsidP="00FA6CA6">
            <w:pPr>
              <w:rPr>
                <w:b/>
              </w:rPr>
            </w:pPr>
          </w:p>
          <w:p w14:paraId="3760F31B" w14:textId="1D5B1FC3" w:rsidR="00E722F7" w:rsidRDefault="00E722F7" w:rsidP="00FA6CA6">
            <w:pPr>
              <w:rPr>
                <w:b/>
              </w:rPr>
            </w:pPr>
          </w:p>
          <w:p w14:paraId="4BDE4438" w14:textId="28EC0404" w:rsidR="00E722F7" w:rsidRDefault="00E722F7" w:rsidP="00FA6CA6">
            <w:pPr>
              <w:rPr>
                <w:b/>
              </w:rPr>
            </w:pPr>
          </w:p>
          <w:p w14:paraId="0162E7F8" w14:textId="77777777" w:rsidR="00E722F7" w:rsidRDefault="00E722F7" w:rsidP="00FA6CA6">
            <w:pPr>
              <w:rPr>
                <w:b/>
              </w:rPr>
            </w:pPr>
          </w:p>
          <w:p w14:paraId="3E2EE092" w14:textId="276A242C" w:rsidR="00E722F7" w:rsidRDefault="00E722F7" w:rsidP="00FA6CA6">
            <w:pPr>
              <w:rPr>
                <w:b/>
              </w:rPr>
            </w:pPr>
          </w:p>
          <w:p w14:paraId="2DFA6B60" w14:textId="7AF60EF9" w:rsidR="00E722F7" w:rsidRDefault="00E722F7" w:rsidP="00FA6CA6">
            <w:pPr>
              <w:rPr>
                <w:b/>
              </w:rPr>
            </w:pPr>
          </w:p>
          <w:p w14:paraId="4CA96323" w14:textId="194D1926" w:rsidR="00E722F7" w:rsidRDefault="00E722F7" w:rsidP="00FA6CA6">
            <w:pPr>
              <w:rPr>
                <w:b/>
              </w:rPr>
            </w:pPr>
          </w:p>
          <w:p w14:paraId="3DCA7BB4" w14:textId="77777777" w:rsidR="00E722F7" w:rsidRDefault="00E722F7" w:rsidP="00FA6CA6">
            <w:pPr>
              <w:rPr>
                <w:b/>
              </w:rPr>
            </w:pPr>
          </w:p>
          <w:p w14:paraId="687DA9BA" w14:textId="77777777" w:rsidR="00711266" w:rsidRDefault="00711266" w:rsidP="00FA6CA6">
            <w:pPr>
              <w:rPr>
                <w:b/>
              </w:rPr>
            </w:pPr>
          </w:p>
          <w:p w14:paraId="37E52ED2" w14:textId="77777777" w:rsidR="00711266" w:rsidRDefault="00711266" w:rsidP="00FA6CA6">
            <w:pPr>
              <w:rPr>
                <w:b/>
              </w:rPr>
            </w:pPr>
          </w:p>
          <w:p w14:paraId="3C3C780F" w14:textId="77777777" w:rsidR="00711266" w:rsidRDefault="00711266" w:rsidP="00FA6CA6">
            <w:pPr>
              <w:rPr>
                <w:b/>
              </w:rPr>
            </w:pPr>
          </w:p>
        </w:tc>
      </w:tr>
      <w:tr w:rsidR="00FE067B" w14:paraId="0350F29B" w14:textId="77777777" w:rsidTr="00FE067B">
        <w:trPr>
          <w:trHeight w:val="2368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36C3A1" w14:textId="6DF26ED3" w:rsidR="00FE067B" w:rsidRDefault="00FE067B" w:rsidP="00FA6CA6">
            <w:pPr>
              <w:rPr>
                <w:bCs/>
              </w:rPr>
            </w:pPr>
            <w:r>
              <w:rPr>
                <w:b/>
              </w:rPr>
              <w:t xml:space="preserve">4 </w:t>
            </w:r>
            <w:r>
              <w:rPr>
                <w:bCs/>
              </w:rPr>
              <w:t>Zjistěte, jaký byl příděl pro normálně pracujícího člověka za protektorátu</w:t>
            </w:r>
            <w:r w:rsidR="007550CF">
              <w:rPr>
                <w:bCs/>
              </w:rPr>
              <w:t>.</w:t>
            </w:r>
          </w:p>
          <w:p w14:paraId="149311A9" w14:textId="77777777" w:rsidR="00FE067B" w:rsidRDefault="00FE067B" w:rsidP="00FA6CA6">
            <w:pPr>
              <w:rPr>
                <w:bCs/>
              </w:rPr>
            </w:pPr>
          </w:p>
          <w:p w14:paraId="092C0D97" w14:textId="77777777" w:rsidR="00FE067B" w:rsidRDefault="00FE067B" w:rsidP="00FA6CA6">
            <w:pPr>
              <w:rPr>
                <w:bCs/>
              </w:rPr>
            </w:pPr>
          </w:p>
          <w:p w14:paraId="20967310" w14:textId="77777777" w:rsidR="00FE067B" w:rsidRDefault="00FE067B" w:rsidP="00FA6CA6">
            <w:pPr>
              <w:rPr>
                <w:bCs/>
              </w:rPr>
            </w:pPr>
          </w:p>
          <w:p w14:paraId="267BE416" w14:textId="71EE06EA" w:rsidR="00FE067B" w:rsidRDefault="00FE067B" w:rsidP="00FA6CA6">
            <w:pPr>
              <w:rPr>
                <w:bCs/>
              </w:rPr>
            </w:pPr>
          </w:p>
          <w:p w14:paraId="538C3F49" w14:textId="4664AC29" w:rsidR="00E722F7" w:rsidRDefault="00E722F7" w:rsidP="00FA6CA6">
            <w:pPr>
              <w:rPr>
                <w:bCs/>
              </w:rPr>
            </w:pPr>
          </w:p>
          <w:p w14:paraId="1F2D762A" w14:textId="2E1AF7DC" w:rsidR="00E722F7" w:rsidRDefault="00E722F7" w:rsidP="00FA6CA6">
            <w:pPr>
              <w:rPr>
                <w:bCs/>
              </w:rPr>
            </w:pPr>
          </w:p>
          <w:p w14:paraId="5BA37B27" w14:textId="77777777" w:rsidR="00E722F7" w:rsidRDefault="00E722F7" w:rsidP="00FA6CA6">
            <w:pPr>
              <w:rPr>
                <w:bCs/>
              </w:rPr>
            </w:pPr>
          </w:p>
          <w:p w14:paraId="3B7B273E" w14:textId="4A69D8C1" w:rsidR="00FE067B" w:rsidRDefault="00FE067B" w:rsidP="00FA6CA6">
            <w:pPr>
              <w:rPr>
                <w:bCs/>
              </w:rPr>
            </w:pPr>
          </w:p>
          <w:p w14:paraId="59AD3EC7" w14:textId="664E355A" w:rsidR="00E722F7" w:rsidRDefault="00E722F7" w:rsidP="00FA6CA6">
            <w:pPr>
              <w:rPr>
                <w:bCs/>
              </w:rPr>
            </w:pPr>
          </w:p>
          <w:p w14:paraId="6161AE76" w14:textId="77777777" w:rsidR="00E722F7" w:rsidRDefault="00E722F7" w:rsidP="00FA6CA6">
            <w:pPr>
              <w:rPr>
                <w:bCs/>
              </w:rPr>
            </w:pPr>
          </w:p>
          <w:p w14:paraId="738779A1" w14:textId="2F51FA6B" w:rsidR="00FE067B" w:rsidRDefault="00FE067B" w:rsidP="00FA6CA6">
            <w:pPr>
              <w:rPr>
                <w:bCs/>
              </w:rPr>
            </w:pPr>
          </w:p>
          <w:p w14:paraId="7700A81E" w14:textId="77777777" w:rsidR="00FE067B" w:rsidRDefault="00FE067B" w:rsidP="00FA6CA6">
            <w:pPr>
              <w:rPr>
                <w:bCs/>
              </w:rPr>
            </w:pPr>
          </w:p>
          <w:p w14:paraId="1E61C63A" w14:textId="77777777" w:rsidR="00FE067B" w:rsidRDefault="00FE067B" w:rsidP="00FA6CA6">
            <w:pPr>
              <w:rPr>
                <w:bCs/>
              </w:rPr>
            </w:pPr>
          </w:p>
          <w:p w14:paraId="670164DE" w14:textId="77777777" w:rsidR="00FE067B" w:rsidRDefault="00FE067B" w:rsidP="00FA6CA6">
            <w:pPr>
              <w:rPr>
                <w:bCs/>
              </w:rPr>
            </w:pPr>
          </w:p>
          <w:p w14:paraId="6CDA0724" w14:textId="27FE6F52" w:rsidR="00FE067B" w:rsidRPr="00FE067B" w:rsidRDefault="00FE067B" w:rsidP="00FA6CA6">
            <w:pPr>
              <w:rPr>
                <w:bCs/>
              </w:rPr>
            </w:pPr>
          </w:p>
        </w:tc>
      </w:tr>
      <w:tr w:rsidR="00FE067B" w14:paraId="065210E9" w14:textId="77777777" w:rsidTr="00FE067B">
        <w:trPr>
          <w:trHeight w:val="2368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755462" w14:textId="63C9CB55" w:rsidR="00FE067B" w:rsidRDefault="00FE067B" w:rsidP="00FA6CA6">
            <w:pPr>
              <w:rPr>
                <w:bCs/>
              </w:rPr>
            </w:pPr>
            <w:r>
              <w:rPr>
                <w:b/>
              </w:rPr>
              <w:t xml:space="preserve">5 </w:t>
            </w:r>
            <w:r>
              <w:rPr>
                <w:bCs/>
              </w:rPr>
              <w:t xml:space="preserve">Kdy </w:t>
            </w:r>
            <w:r w:rsidR="00E722F7">
              <w:rPr>
                <w:bCs/>
              </w:rPr>
              <w:t xml:space="preserve">u nás </w:t>
            </w:r>
            <w:r>
              <w:rPr>
                <w:bCs/>
              </w:rPr>
              <w:t xml:space="preserve">skončil přídělový systém? </w:t>
            </w:r>
            <w:r w:rsidR="00E722F7">
              <w:rPr>
                <w:bCs/>
              </w:rPr>
              <w:t>Zjistěte, s jakou významnou ekonomickou událostí byl spojen.</w:t>
            </w:r>
          </w:p>
          <w:p w14:paraId="372A95A8" w14:textId="77777777" w:rsidR="00E722F7" w:rsidRDefault="00E722F7" w:rsidP="00FA6CA6">
            <w:pPr>
              <w:rPr>
                <w:bCs/>
              </w:rPr>
            </w:pPr>
          </w:p>
          <w:p w14:paraId="096C1B03" w14:textId="77777777" w:rsidR="00E722F7" w:rsidRDefault="00E722F7" w:rsidP="00FA6CA6">
            <w:pPr>
              <w:rPr>
                <w:bCs/>
              </w:rPr>
            </w:pPr>
          </w:p>
          <w:p w14:paraId="4003EED4" w14:textId="1BF88B60" w:rsidR="00E722F7" w:rsidRDefault="00E722F7" w:rsidP="00FA6CA6">
            <w:pPr>
              <w:rPr>
                <w:bCs/>
              </w:rPr>
            </w:pPr>
          </w:p>
          <w:p w14:paraId="29079354" w14:textId="7B6ECCDD" w:rsidR="00E722F7" w:rsidRDefault="00E722F7" w:rsidP="00FA6CA6">
            <w:pPr>
              <w:rPr>
                <w:bCs/>
              </w:rPr>
            </w:pPr>
          </w:p>
          <w:p w14:paraId="64B63EFB" w14:textId="3E9B1766" w:rsidR="00E722F7" w:rsidRDefault="00E722F7" w:rsidP="00FA6CA6">
            <w:pPr>
              <w:rPr>
                <w:bCs/>
              </w:rPr>
            </w:pPr>
          </w:p>
          <w:p w14:paraId="01C12418" w14:textId="77777777" w:rsidR="00E722F7" w:rsidRDefault="00E722F7" w:rsidP="00FA6CA6">
            <w:pPr>
              <w:rPr>
                <w:bCs/>
              </w:rPr>
            </w:pPr>
          </w:p>
          <w:p w14:paraId="34C5177E" w14:textId="082300E3" w:rsidR="00E722F7" w:rsidRDefault="00E722F7" w:rsidP="00FA6CA6">
            <w:pPr>
              <w:rPr>
                <w:bCs/>
              </w:rPr>
            </w:pPr>
          </w:p>
          <w:p w14:paraId="41E5BC36" w14:textId="257242DA" w:rsidR="00E722F7" w:rsidRDefault="00E722F7" w:rsidP="00FA6CA6">
            <w:pPr>
              <w:rPr>
                <w:bCs/>
              </w:rPr>
            </w:pPr>
          </w:p>
          <w:p w14:paraId="2B7B79DE" w14:textId="3AFEF6DE" w:rsidR="00E722F7" w:rsidRDefault="00E722F7" w:rsidP="00FA6CA6">
            <w:pPr>
              <w:rPr>
                <w:bCs/>
              </w:rPr>
            </w:pPr>
          </w:p>
          <w:p w14:paraId="6251657C" w14:textId="67AF20C8" w:rsidR="00E722F7" w:rsidRDefault="00E722F7" w:rsidP="00FA6CA6">
            <w:pPr>
              <w:rPr>
                <w:bCs/>
              </w:rPr>
            </w:pPr>
          </w:p>
          <w:p w14:paraId="44899796" w14:textId="6D8923CA" w:rsidR="00E722F7" w:rsidRDefault="00E722F7" w:rsidP="00FA6CA6">
            <w:pPr>
              <w:rPr>
                <w:bCs/>
              </w:rPr>
            </w:pPr>
          </w:p>
          <w:p w14:paraId="412EF578" w14:textId="77777777" w:rsidR="00E722F7" w:rsidRDefault="00E722F7" w:rsidP="00FA6CA6">
            <w:pPr>
              <w:rPr>
                <w:bCs/>
              </w:rPr>
            </w:pPr>
          </w:p>
          <w:p w14:paraId="4E61504A" w14:textId="13550740" w:rsidR="00E722F7" w:rsidRPr="00FE067B" w:rsidRDefault="00E722F7" w:rsidP="00FA6CA6">
            <w:pPr>
              <w:rPr>
                <w:bCs/>
              </w:rPr>
            </w:pPr>
          </w:p>
        </w:tc>
      </w:tr>
    </w:tbl>
    <w:p w14:paraId="0C7CF610" w14:textId="77777777" w:rsidR="00711266" w:rsidRDefault="00711266"/>
    <w:sectPr w:rsidR="00711266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1DA25" w14:textId="77777777" w:rsidR="003E06B3" w:rsidRDefault="003E06B3">
      <w:r>
        <w:separator/>
      </w:r>
    </w:p>
  </w:endnote>
  <w:endnote w:type="continuationSeparator" w:id="0">
    <w:p w14:paraId="62061144" w14:textId="77777777" w:rsidR="003E06B3" w:rsidRDefault="003E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03CFA" w14:textId="77777777" w:rsidR="003E06B3" w:rsidRDefault="003E06B3">
      <w:r>
        <w:separator/>
      </w:r>
    </w:p>
  </w:footnote>
  <w:footnote w:type="continuationSeparator" w:id="0">
    <w:p w14:paraId="2E068B10" w14:textId="77777777" w:rsidR="003E06B3" w:rsidRDefault="003E06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D0B5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4938654" w14:textId="77777777" w:rsidR="00F72DC1" w:rsidRDefault="00F72DC1">
          <w:pPr>
            <w:rPr>
              <w:b/>
            </w:rPr>
          </w:pPr>
        </w:p>
        <w:p w14:paraId="7C0EA444" w14:textId="316EE395" w:rsidR="0054662C" w:rsidRDefault="009E3D61">
          <w:pPr>
            <w:rPr>
              <w:b/>
            </w:rPr>
          </w:pPr>
          <w:r>
            <w:rPr>
              <w:b/>
            </w:rPr>
            <w:t>Co změnil protektorát?</w:t>
          </w:r>
        </w:p>
        <w:p w14:paraId="58C0BB50" w14:textId="16377915" w:rsidR="0054662C" w:rsidRDefault="0027293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1E67A4">
            <w:rPr>
              <w:color w:val="666666"/>
              <w:sz w:val="20"/>
              <w:szCs w:val="20"/>
            </w:rPr>
            <w:t xml:space="preserve">2.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1F1CA438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C"/>
    <w:rsid w:val="00001E7F"/>
    <w:rsid w:val="00007A32"/>
    <w:rsid w:val="00097904"/>
    <w:rsid w:val="000D6196"/>
    <w:rsid w:val="000F679E"/>
    <w:rsid w:val="0019754A"/>
    <w:rsid w:val="001A63F5"/>
    <w:rsid w:val="001E67A4"/>
    <w:rsid w:val="00223BEA"/>
    <w:rsid w:val="00242B7D"/>
    <w:rsid w:val="002562B9"/>
    <w:rsid w:val="00272936"/>
    <w:rsid w:val="0030784A"/>
    <w:rsid w:val="003320E2"/>
    <w:rsid w:val="0038127A"/>
    <w:rsid w:val="003B1D8A"/>
    <w:rsid w:val="003C0469"/>
    <w:rsid w:val="003D5781"/>
    <w:rsid w:val="003E06B3"/>
    <w:rsid w:val="003F5E90"/>
    <w:rsid w:val="00445A27"/>
    <w:rsid w:val="00455F93"/>
    <w:rsid w:val="00486FF4"/>
    <w:rsid w:val="00495DC3"/>
    <w:rsid w:val="004F4644"/>
    <w:rsid w:val="00501CCF"/>
    <w:rsid w:val="00506F9E"/>
    <w:rsid w:val="00517865"/>
    <w:rsid w:val="00524BC7"/>
    <w:rsid w:val="0053521D"/>
    <w:rsid w:val="0054662C"/>
    <w:rsid w:val="00554D72"/>
    <w:rsid w:val="00581707"/>
    <w:rsid w:val="005C0B7B"/>
    <w:rsid w:val="005D78F4"/>
    <w:rsid w:val="006102E3"/>
    <w:rsid w:val="00614D4E"/>
    <w:rsid w:val="0062227E"/>
    <w:rsid w:val="006B660D"/>
    <w:rsid w:val="00711266"/>
    <w:rsid w:val="007148F0"/>
    <w:rsid w:val="007550CF"/>
    <w:rsid w:val="007674AC"/>
    <w:rsid w:val="007D7B02"/>
    <w:rsid w:val="00812169"/>
    <w:rsid w:val="0083034D"/>
    <w:rsid w:val="00842006"/>
    <w:rsid w:val="00846BA2"/>
    <w:rsid w:val="00884604"/>
    <w:rsid w:val="00975C24"/>
    <w:rsid w:val="00985EF5"/>
    <w:rsid w:val="009E3D61"/>
    <w:rsid w:val="00A01F50"/>
    <w:rsid w:val="00A32DA4"/>
    <w:rsid w:val="00A5207A"/>
    <w:rsid w:val="00A74727"/>
    <w:rsid w:val="00AA7361"/>
    <w:rsid w:val="00AC1D46"/>
    <w:rsid w:val="00B173FA"/>
    <w:rsid w:val="00B31832"/>
    <w:rsid w:val="00B731F7"/>
    <w:rsid w:val="00B747D6"/>
    <w:rsid w:val="00B878AC"/>
    <w:rsid w:val="00BB05B1"/>
    <w:rsid w:val="00BE4EC8"/>
    <w:rsid w:val="00BF6CE6"/>
    <w:rsid w:val="00C325E4"/>
    <w:rsid w:val="00C6685B"/>
    <w:rsid w:val="00CC55C4"/>
    <w:rsid w:val="00CE5368"/>
    <w:rsid w:val="00CF02E8"/>
    <w:rsid w:val="00D85046"/>
    <w:rsid w:val="00DC764F"/>
    <w:rsid w:val="00E66DAD"/>
    <w:rsid w:val="00E722F7"/>
    <w:rsid w:val="00E913D9"/>
    <w:rsid w:val="00F37186"/>
    <w:rsid w:val="00F72DC1"/>
    <w:rsid w:val="00FD01FF"/>
    <w:rsid w:val="00FE067B"/>
    <w:rsid w:val="00FE1ED1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7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du.ceskatelevize.cz/video/6609-nemecka-okupace-a-jizda-vpravo" TargetMode="External"/><Relationship Id="rId9" Type="http://schemas.openxmlformats.org/officeDocument/2006/relationships/hyperlink" Target="https://edu.ceskatelevize.cz/video/4223-uzavreni-vysokych-skol-17-listopadu-1939" TargetMode="External"/><Relationship Id="rId10" Type="http://schemas.openxmlformats.org/officeDocument/2006/relationships/hyperlink" Target="https://edu.ceskatelevize.cz/video/7497-pridelovy-system-v-protektora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Lidka Rybářová</cp:lastModifiedBy>
  <cp:revision>2</cp:revision>
  <dcterms:created xsi:type="dcterms:W3CDTF">2021-04-12T12:07:00Z</dcterms:created>
  <dcterms:modified xsi:type="dcterms:W3CDTF">2021-04-12T12:07:00Z</dcterms:modified>
  <cp:category/>
</cp:coreProperties>
</file>